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95" w:rsidRPr="00634880" w:rsidRDefault="00B13B95" w:rsidP="00B13B95">
      <w:pPr>
        <w:tabs>
          <w:tab w:val="left" w:pos="709"/>
        </w:tabs>
        <w:jc w:val="center"/>
        <w:rPr>
          <w:rFonts w:ascii="Arial" w:hAnsi="Arial" w:cs="Arial"/>
          <w:b/>
          <w:bCs/>
          <w:iCs/>
          <w:color w:val="1F497D"/>
        </w:rPr>
      </w:pPr>
      <w:r w:rsidRPr="00634880">
        <w:rPr>
          <w:rFonts w:ascii="Arial" w:hAnsi="Arial" w:cs="Arial"/>
          <w:b/>
          <w:bCs/>
          <w:iCs/>
          <w:color w:val="1F497D"/>
        </w:rPr>
        <w:t>FICHA DE CADASTRO DE REPRESENTANTE LEGAL DO CONVÊNIO</w:t>
      </w:r>
    </w:p>
    <w:p w:rsidR="00B13B95" w:rsidRPr="00AD7410" w:rsidRDefault="00B13B95" w:rsidP="00B13B95">
      <w:pPr>
        <w:tabs>
          <w:tab w:val="left" w:pos="709"/>
        </w:tabs>
        <w:jc w:val="center"/>
        <w:rPr>
          <w:rFonts w:ascii="Bookman Old Style" w:hAnsi="Bookman Old Style" w:cs="Calibri Light"/>
          <w:b/>
          <w:bCs/>
          <w:iCs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853"/>
        <w:gridCol w:w="2497"/>
        <w:gridCol w:w="2695"/>
      </w:tblGrid>
      <w:tr w:rsidR="00B13B95" w:rsidRPr="00634880" w:rsidTr="00E76A41">
        <w:trPr>
          <w:trHeight w:val="457"/>
        </w:trPr>
        <w:tc>
          <w:tcPr>
            <w:tcW w:w="6866" w:type="dxa"/>
            <w:gridSpan w:val="3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Entidade Proponente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5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CNPJ:</w:t>
            </w:r>
          </w:p>
        </w:tc>
      </w:tr>
      <w:tr w:rsidR="00B13B95" w:rsidRPr="00634880" w:rsidTr="00E76A41">
        <w:trPr>
          <w:trHeight w:val="446"/>
        </w:trPr>
        <w:tc>
          <w:tcPr>
            <w:tcW w:w="6866" w:type="dxa"/>
            <w:gridSpan w:val="3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Endereço: 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5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Nº</w:t>
            </w:r>
          </w:p>
        </w:tc>
      </w:tr>
      <w:tr w:rsidR="00B13B95" w:rsidRPr="00634880" w:rsidTr="00E76A41">
        <w:trPr>
          <w:trHeight w:val="457"/>
        </w:trPr>
        <w:tc>
          <w:tcPr>
            <w:tcW w:w="2516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Bairro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3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Município </w:t>
            </w:r>
          </w:p>
        </w:tc>
        <w:tc>
          <w:tcPr>
            <w:tcW w:w="2497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Estado</w:t>
            </w:r>
          </w:p>
        </w:tc>
        <w:tc>
          <w:tcPr>
            <w:tcW w:w="2695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CEP:</w:t>
            </w:r>
          </w:p>
        </w:tc>
      </w:tr>
      <w:tr w:rsidR="00B13B95" w:rsidRPr="00634880" w:rsidTr="00E76A41">
        <w:trPr>
          <w:trHeight w:val="222"/>
        </w:trPr>
        <w:tc>
          <w:tcPr>
            <w:tcW w:w="9561" w:type="dxa"/>
            <w:gridSpan w:val="4"/>
            <w:shd w:val="clear" w:color="auto" w:fill="B6DDE8"/>
          </w:tcPr>
          <w:p w:rsidR="00B13B95" w:rsidRPr="00634880" w:rsidRDefault="00B13B95" w:rsidP="00E76A4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DADOS DO </w:t>
            </w:r>
            <w:proofErr w:type="gramStart"/>
            <w:r w:rsidRPr="00634880">
              <w:rPr>
                <w:rFonts w:ascii="Arial" w:hAnsi="Arial" w:cs="Arial"/>
                <w:b/>
                <w:sz w:val="20"/>
              </w:rPr>
              <w:t>PREFEITO</w:t>
            </w:r>
            <w:r w:rsidR="00634880"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 w:rsidR="00634880">
              <w:rPr>
                <w:rFonts w:ascii="Arial" w:hAnsi="Arial" w:cs="Arial"/>
                <w:b/>
                <w:sz w:val="20"/>
              </w:rPr>
              <w:t>A)</w:t>
            </w:r>
            <w:r w:rsidRPr="00634880">
              <w:rPr>
                <w:rFonts w:ascii="Arial" w:hAnsi="Arial" w:cs="Arial"/>
                <w:b/>
                <w:sz w:val="20"/>
              </w:rPr>
              <w:t>/PRESIDENTE</w:t>
            </w:r>
          </w:p>
        </w:tc>
      </w:tr>
      <w:tr w:rsidR="00B13B95" w:rsidRPr="00634880" w:rsidTr="00E76A41">
        <w:trPr>
          <w:trHeight w:val="281"/>
        </w:trPr>
        <w:tc>
          <w:tcPr>
            <w:tcW w:w="4369" w:type="dxa"/>
            <w:gridSpan w:val="2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Nome Completo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7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R.G</w:t>
            </w:r>
          </w:p>
        </w:tc>
        <w:tc>
          <w:tcPr>
            <w:tcW w:w="2695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CPF</w:t>
            </w:r>
          </w:p>
        </w:tc>
      </w:tr>
      <w:tr w:rsidR="00B13B95" w:rsidRPr="00634880" w:rsidTr="00E76A41">
        <w:trPr>
          <w:trHeight w:val="446"/>
        </w:trPr>
        <w:tc>
          <w:tcPr>
            <w:tcW w:w="2516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Residencial: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3" w:type="dxa"/>
          </w:tcPr>
          <w:p w:rsidR="00B13B95" w:rsidRPr="00634880" w:rsidRDefault="00B13B95" w:rsidP="00634880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  <w:r w:rsidRPr="006348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97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</w:t>
            </w:r>
            <w:r w:rsidR="00634880">
              <w:rPr>
                <w:rFonts w:ascii="Arial" w:hAnsi="Arial" w:cs="Arial"/>
                <w:b/>
                <w:sz w:val="20"/>
              </w:rPr>
              <w:t xml:space="preserve"> </w:t>
            </w:r>
            <w:r w:rsidRPr="00634880">
              <w:rPr>
                <w:rFonts w:ascii="Arial" w:hAnsi="Arial" w:cs="Arial"/>
                <w:b/>
                <w:sz w:val="20"/>
              </w:rPr>
              <w:t>(01)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695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(02)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B13B95" w:rsidRPr="00634880" w:rsidTr="00E76A41">
        <w:trPr>
          <w:trHeight w:val="457"/>
        </w:trPr>
        <w:tc>
          <w:tcPr>
            <w:tcW w:w="9561" w:type="dxa"/>
            <w:gridSpan w:val="4"/>
          </w:tcPr>
          <w:p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B13B95" w:rsidRPr="00634880">
              <w:rPr>
                <w:rFonts w:ascii="Arial" w:hAnsi="Arial" w:cs="Arial"/>
                <w:b/>
                <w:sz w:val="20"/>
              </w:rPr>
              <w:t>-mail: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13B95" w:rsidRPr="00634880" w:rsidTr="00E76A41">
        <w:trPr>
          <w:trHeight w:val="222"/>
        </w:trPr>
        <w:tc>
          <w:tcPr>
            <w:tcW w:w="9561" w:type="dxa"/>
            <w:gridSpan w:val="4"/>
            <w:shd w:val="clear" w:color="auto" w:fill="B6DDE8"/>
          </w:tcPr>
          <w:p w:rsidR="00B13B95" w:rsidRPr="00634880" w:rsidRDefault="00B13B95" w:rsidP="00E76A4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DADOS DO REPRESENTANTE</w:t>
            </w:r>
            <w:r w:rsidR="00634880">
              <w:rPr>
                <w:rFonts w:ascii="Arial" w:hAnsi="Arial" w:cs="Arial"/>
                <w:b/>
                <w:sz w:val="20"/>
              </w:rPr>
              <w:t xml:space="preserve"> </w:t>
            </w:r>
            <w:r w:rsidRPr="00634880">
              <w:rPr>
                <w:rFonts w:ascii="Arial" w:hAnsi="Arial" w:cs="Arial"/>
                <w:b/>
                <w:sz w:val="20"/>
              </w:rPr>
              <w:t xml:space="preserve">(01) </w:t>
            </w:r>
          </w:p>
        </w:tc>
      </w:tr>
      <w:tr w:rsidR="00B13B95" w:rsidRPr="00634880" w:rsidTr="00E76A41">
        <w:trPr>
          <w:trHeight w:val="446"/>
        </w:trPr>
        <w:tc>
          <w:tcPr>
            <w:tcW w:w="4369" w:type="dxa"/>
            <w:gridSpan w:val="2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Nome Completo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7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R.G</w:t>
            </w:r>
          </w:p>
        </w:tc>
        <w:tc>
          <w:tcPr>
            <w:tcW w:w="2695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CPF</w:t>
            </w:r>
          </w:p>
        </w:tc>
      </w:tr>
      <w:tr w:rsidR="00B13B95" w:rsidRPr="00634880" w:rsidTr="00E76A41">
        <w:trPr>
          <w:trHeight w:val="457"/>
        </w:trPr>
        <w:tc>
          <w:tcPr>
            <w:tcW w:w="2516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Residencial: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634880">
              <w:rPr>
                <w:rFonts w:ascii="Arial" w:hAnsi="Arial" w:cs="Arial"/>
                <w:b/>
                <w:sz w:val="20"/>
              </w:rPr>
              <w:t xml:space="preserve">(      </w:t>
            </w:r>
            <w:proofErr w:type="gramEnd"/>
            <w:r w:rsidRPr="00634880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53" w:type="dxa"/>
          </w:tcPr>
          <w:p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Telefone: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634880">
              <w:rPr>
                <w:rFonts w:ascii="Arial" w:hAnsi="Arial" w:cs="Arial"/>
                <w:b/>
                <w:sz w:val="20"/>
              </w:rPr>
              <w:t xml:space="preserve">(      </w:t>
            </w:r>
            <w:proofErr w:type="gramEnd"/>
            <w:r w:rsidRPr="00634880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497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(01)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634880">
              <w:rPr>
                <w:rFonts w:ascii="Arial" w:hAnsi="Arial" w:cs="Arial"/>
                <w:b/>
                <w:sz w:val="20"/>
              </w:rPr>
              <w:t xml:space="preserve">(      </w:t>
            </w:r>
            <w:proofErr w:type="gramEnd"/>
            <w:r w:rsidRPr="00634880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695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(02)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634880">
              <w:rPr>
                <w:rFonts w:ascii="Arial" w:hAnsi="Arial" w:cs="Arial"/>
                <w:b/>
                <w:sz w:val="20"/>
              </w:rPr>
              <w:t xml:space="preserve">(      </w:t>
            </w:r>
            <w:proofErr w:type="gramEnd"/>
            <w:r w:rsidRPr="00634880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13B95" w:rsidRPr="00634880" w:rsidTr="00E76A41">
        <w:trPr>
          <w:trHeight w:val="222"/>
        </w:trPr>
        <w:tc>
          <w:tcPr>
            <w:tcW w:w="4369" w:type="dxa"/>
            <w:gridSpan w:val="2"/>
          </w:tcPr>
          <w:p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B13B95" w:rsidRPr="00634880">
              <w:rPr>
                <w:rFonts w:ascii="Arial" w:hAnsi="Arial" w:cs="Arial"/>
                <w:b/>
                <w:sz w:val="20"/>
              </w:rPr>
              <w:t>-mail: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7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Cargo/Função:</w:t>
            </w:r>
          </w:p>
        </w:tc>
        <w:tc>
          <w:tcPr>
            <w:tcW w:w="2695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Portaria de Designação</w:t>
            </w:r>
          </w:p>
        </w:tc>
      </w:tr>
      <w:tr w:rsidR="00B13B95" w:rsidRPr="00634880" w:rsidTr="00E76A41">
        <w:trPr>
          <w:trHeight w:val="457"/>
        </w:trPr>
        <w:tc>
          <w:tcPr>
            <w:tcW w:w="6866" w:type="dxa"/>
            <w:gridSpan w:val="3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Endereço: 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5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Nº</w:t>
            </w:r>
          </w:p>
        </w:tc>
      </w:tr>
      <w:tr w:rsidR="00B13B95" w:rsidRPr="00634880" w:rsidTr="00E76A41">
        <w:trPr>
          <w:trHeight w:val="446"/>
        </w:trPr>
        <w:tc>
          <w:tcPr>
            <w:tcW w:w="2516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Bairro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3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Município </w:t>
            </w:r>
          </w:p>
        </w:tc>
        <w:tc>
          <w:tcPr>
            <w:tcW w:w="2497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Estado</w:t>
            </w:r>
          </w:p>
        </w:tc>
        <w:tc>
          <w:tcPr>
            <w:tcW w:w="2695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CEP:</w:t>
            </w:r>
          </w:p>
        </w:tc>
      </w:tr>
      <w:tr w:rsidR="00B13B95" w:rsidRPr="00634880" w:rsidTr="00E76A41">
        <w:trPr>
          <w:trHeight w:val="239"/>
        </w:trPr>
        <w:tc>
          <w:tcPr>
            <w:tcW w:w="9561" w:type="dxa"/>
            <w:gridSpan w:val="4"/>
            <w:shd w:val="clear" w:color="auto" w:fill="B6DDE8"/>
          </w:tcPr>
          <w:p w:rsidR="00B13B95" w:rsidRPr="00634880" w:rsidRDefault="00B13B95" w:rsidP="00E76A4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DADOS DO REPRESENTANTE</w:t>
            </w:r>
            <w:r w:rsidR="00634880">
              <w:rPr>
                <w:rFonts w:ascii="Arial" w:hAnsi="Arial" w:cs="Arial"/>
                <w:b/>
                <w:sz w:val="20"/>
              </w:rPr>
              <w:t xml:space="preserve"> </w:t>
            </w:r>
            <w:r w:rsidRPr="00634880">
              <w:rPr>
                <w:rFonts w:ascii="Arial" w:hAnsi="Arial" w:cs="Arial"/>
                <w:b/>
                <w:sz w:val="20"/>
              </w:rPr>
              <w:t>(02)</w:t>
            </w:r>
          </w:p>
        </w:tc>
      </w:tr>
      <w:tr w:rsidR="00B13B95" w:rsidRPr="00634880" w:rsidTr="00E76A41">
        <w:trPr>
          <w:trHeight w:val="222"/>
        </w:trPr>
        <w:tc>
          <w:tcPr>
            <w:tcW w:w="4369" w:type="dxa"/>
            <w:gridSpan w:val="2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Nome Completo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7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RG</w:t>
            </w:r>
          </w:p>
        </w:tc>
        <w:tc>
          <w:tcPr>
            <w:tcW w:w="2695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CPF</w:t>
            </w:r>
          </w:p>
        </w:tc>
      </w:tr>
      <w:tr w:rsidR="00B13B95" w:rsidRPr="00634880" w:rsidTr="00E76A41">
        <w:trPr>
          <w:trHeight w:val="222"/>
        </w:trPr>
        <w:tc>
          <w:tcPr>
            <w:tcW w:w="2516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Residencial: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634880">
              <w:rPr>
                <w:rFonts w:ascii="Arial" w:hAnsi="Arial" w:cs="Arial"/>
                <w:b/>
                <w:sz w:val="20"/>
              </w:rPr>
              <w:t xml:space="preserve">(      </w:t>
            </w:r>
            <w:proofErr w:type="gramEnd"/>
            <w:r w:rsidRPr="00634880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53" w:type="dxa"/>
          </w:tcPr>
          <w:p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Telefone</w:t>
            </w:r>
            <w:r w:rsidR="00B13B95" w:rsidRPr="00634880">
              <w:rPr>
                <w:rFonts w:ascii="Arial" w:hAnsi="Arial" w:cs="Arial"/>
                <w:b/>
                <w:sz w:val="20"/>
              </w:rPr>
              <w:t>: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634880">
              <w:rPr>
                <w:rFonts w:ascii="Arial" w:hAnsi="Arial" w:cs="Arial"/>
                <w:b/>
                <w:sz w:val="20"/>
              </w:rPr>
              <w:t xml:space="preserve">(      </w:t>
            </w:r>
            <w:proofErr w:type="gramEnd"/>
            <w:r w:rsidRPr="00634880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497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(01)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634880">
              <w:rPr>
                <w:rFonts w:ascii="Arial" w:hAnsi="Arial" w:cs="Arial"/>
                <w:b/>
                <w:sz w:val="20"/>
              </w:rPr>
              <w:t xml:space="preserve">(      </w:t>
            </w:r>
            <w:proofErr w:type="gramEnd"/>
            <w:r w:rsidRPr="00634880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695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Telefone Celular (02)</w:t>
            </w:r>
            <w:r w:rsidR="00634880">
              <w:rPr>
                <w:rFonts w:ascii="Arial" w:hAnsi="Arial" w:cs="Arial"/>
                <w:b/>
                <w:sz w:val="20"/>
              </w:rPr>
              <w:t>: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proofErr w:type="gramStart"/>
            <w:r w:rsidRPr="00634880">
              <w:rPr>
                <w:rFonts w:ascii="Arial" w:hAnsi="Arial" w:cs="Arial"/>
                <w:b/>
                <w:sz w:val="20"/>
              </w:rPr>
              <w:t xml:space="preserve">(      </w:t>
            </w:r>
            <w:proofErr w:type="gramEnd"/>
            <w:r w:rsidRPr="00634880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13B95" w:rsidRPr="00634880" w:rsidTr="00E76A41">
        <w:trPr>
          <w:trHeight w:val="235"/>
        </w:trPr>
        <w:tc>
          <w:tcPr>
            <w:tcW w:w="4369" w:type="dxa"/>
            <w:gridSpan w:val="2"/>
          </w:tcPr>
          <w:p w:rsidR="00B13B95" w:rsidRPr="00634880" w:rsidRDefault="00634880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="00B13B95" w:rsidRPr="00634880">
              <w:rPr>
                <w:rFonts w:ascii="Arial" w:hAnsi="Arial" w:cs="Arial"/>
                <w:b/>
                <w:sz w:val="20"/>
              </w:rPr>
              <w:t>-mail: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7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Cargo/Função:</w:t>
            </w:r>
          </w:p>
        </w:tc>
        <w:tc>
          <w:tcPr>
            <w:tcW w:w="2695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Portaria de Designação</w:t>
            </w:r>
          </w:p>
        </w:tc>
      </w:tr>
      <w:tr w:rsidR="00B13B95" w:rsidRPr="00634880" w:rsidTr="00E76A41">
        <w:trPr>
          <w:trHeight w:val="235"/>
        </w:trPr>
        <w:tc>
          <w:tcPr>
            <w:tcW w:w="6866" w:type="dxa"/>
            <w:gridSpan w:val="3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Endereço: 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5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Nº</w:t>
            </w:r>
          </w:p>
        </w:tc>
      </w:tr>
      <w:tr w:rsidR="00B13B95" w:rsidRPr="00634880" w:rsidTr="00E76A41">
        <w:trPr>
          <w:trHeight w:val="235"/>
        </w:trPr>
        <w:tc>
          <w:tcPr>
            <w:tcW w:w="2516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Bairro</w:t>
            </w:r>
          </w:p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3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 xml:space="preserve">Município </w:t>
            </w:r>
          </w:p>
        </w:tc>
        <w:tc>
          <w:tcPr>
            <w:tcW w:w="2497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Estado</w:t>
            </w:r>
          </w:p>
        </w:tc>
        <w:tc>
          <w:tcPr>
            <w:tcW w:w="2695" w:type="dxa"/>
          </w:tcPr>
          <w:p w:rsidR="00B13B95" w:rsidRPr="00634880" w:rsidRDefault="00B13B95" w:rsidP="00E76A41">
            <w:pPr>
              <w:tabs>
                <w:tab w:val="left" w:pos="3855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634880">
              <w:rPr>
                <w:rFonts w:ascii="Arial" w:hAnsi="Arial" w:cs="Arial"/>
                <w:b/>
                <w:sz w:val="20"/>
              </w:rPr>
              <w:t>CEP:</w:t>
            </w:r>
          </w:p>
        </w:tc>
      </w:tr>
    </w:tbl>
    <w:p w:rsidR="00B13B95" w:rsidRPr="00634880" w:rsidRDefault="00B13B95" w:rsidP="00B13B95">
      <w:pPr>
        <w:tabs>
          <w:tab w:val="left" w:pos="709"/>
        </w:tabs>
        <w:jc w:val="both"/>
        <w:rPr>
          <w:rFonts w:ascii="Arial" w:hAnsi="Arial" w:cs="Arial"/>
          <w:bCs/>
          <w:iCs/>
        </w:rPr>
      </w:pPr>
    </w:p>
    <w:p w:rsidR="00B13B95" w:rsidRDefault="00B13B95" w:rsidP="00B13B95">
      <w:pPr>
        <w:tabs>
          <w:tab w:val="left" w:pos="709"/>
        </w:tabs>
        <w:jc w:val="both"/>
        <w:rPr>
          <w:rFonts w:ascii="Arial" w:hAnsi="Arial" w:cs="Arial"/>
          <w:bCs/>
          <w:iCs/>
          <w:sz w:val="22"/>
        </w:rPr>
      </w:pPr>
      <w:r w:rsidRPr="00634880">
        <w:rPr>
          <w:rFonts w:ascii="Arial" w:hAnsi="Arial" w:cs="Arial"/>
          <w:bCs/>
          <w:iCs/>
          <w:sz w:val="22"/>
        </w:rPr>
        <w:t>Declaro para fins de acompanhamento de execução do Convênio</w:t>
      </w:r>
      <w:r w:rsidR="00634880">
        <w:rPr>
          <w:rFonts w:ascii="Arial" w:hAnsi="Arial" w:cs="Arial"/>
          <w:bCs/>
          <w:iCs/>
          <w:sz w:val="22"/>
        </w:rPr>
        <w:t>/Fomento</w:t>
      </w:r>
      <w:r w:rsidRPr="00634880">
        <w:rPr>
          <w:rFonts w:ascii="Arial" w:hAnsi="Arial" w:cs="Arial"/>
          <w:bCs/>
          <w:iCs/>
          <w:sz w:val="22"/>
        </w:rPr>
        <w:t xml:space="preserve"> celebrado com esta Secretaria de Estado de Educação e Desporto – SEDUC, que o servidor acima especificado, a partir da presente data é represente legal deste pacto proposto, estando ele autorizado a receber informações e documentos relativos ao </w:t>
      </w:r>
      <w:r w:rsidR="00634880" w:rsidRPr="00634880">
        <w:rPr>
          <w:rFonts w:ascii="Arial" w:hAnsi="Arial" w:cs="Arial"/>
          <w:bCs/>
          <w:iCs/>
          <w:sz w:val="22"/>
        </w:rPr>
        <w:t>Convênio</w:t>
      </w:r>
      <w:r w:rsidR="00634880">
        <w:rPr>
          <w:rFonts w:ascii="Arial" w:hAnsi="Arial" w:cs="Arial"/>
          <w:bCs/>
          <w:iCs/>
          <w:sz w:val="22"/>
        </w:rPr>
        <w:t>/Fomento</w:t>
      </w:r>
      <w:r w:rsidRPr="00634880">
        <w:rPr>
          <w:rFonts w:ascii="Arial" w:hAnsi="Arial" w:cs="Arial"/>
          <w:bCs/>
          <w:iCs/>
          <w:sz w:val="22"/>
        </w:rPr>
        <w:t xml:space="preserve">, bem como, responder as solicitações em tempo hábil. Declaro ainda, que me </w:t>
      </w:r>
      <w:r w:rsidR="00634880">
        <w:rPr>
          <w:rFonts w:ascii="Arial" w:hAnsi="Arial" w:cs="Arial"/>
          <w:bCs/>
          <w:iCs/>
          <w:sz w:val="22"/>
        </w:rPr>
        <w:t>responsabilizo inteiramente pelas</w:t>
      </w:r>
      <w:r w:rsidRPr="00634880">
        <w:rPr>
          <w:rFonts w:ascii="Arial" w:hAnsi="Arial" w:cs="Arial"/>
          <w:bCs/>
          <w:iCs/>
          <w:sz w:val="22"/>
        </w:rPr>
        <w:t xml:space="preserve"> ações a serem executadas pelo </w:t>
      </w:r>
      <w:r w:rsidR="00634880">
        <w:rPr>
          <w:rFonts w:ascii="Arial" w:hAnsi="Arial" w:cs="Arial"/>
          <w:bCs/>
          <w:iCs/>
          <w:sz w:val="22"/>
        </w:rPr>
        <w:t>referido.</w:t>
      </w:r>
    </w:p>
    <w:p w:rsidR="00634880" w:rsidRPr="00634880" w:rsidRDefault="00634880" w:rsidP="00B13B95">
      <w:pPr>
        <w:tabs>
          <w:tab w:val="left" w:pos="709"/>
        </w:tabs>
        <w:jc w:val="both"/>
        <w:rPr>
          <w:rFonts w:ascii="Arial" w:hAnsi="Arial" w:cs="Arial"/>
          <w:bCs/>
          <w:iCs/>
          <w:sz w:val="22"/>
        </w:rPr>
      </w:pPr>
    </w:p>
    <w:p w:rsidR="00B13B95" w:rsidRPr="00634880" w:rsidRDefault="00B13B95" w:rsidP="00B13B95">
      <w:pPr>
        <w:tabs>
          <w:tab w:val="left" w:pos="709"/>
        </w:tabs>
        <w:jc w:val="center"/>
        <w:rPr>
          <w:rFonts w:ascii="Arial" w:hAnsi="Arial" w:cs="Arial"/>
          <w:bCs/>
          <w:iCs/>
        </w:rPr>
      </w:pPr>
      <w:r w:rsidRPr="00634880">
        <w:rPr>
          <w:rFonts w:ascii="Arial" w:hAnsi="Arial" w:cs="Arial"/>
          <w:bCs/>
          <w:iCs/>
        </w:rPr>
        <w:t>_________</w:t>
      </w:r>
      <w:proofErr w:type="gramStart"/>
      <w:r w:rsidRPr="00634880">
        <w:rPr>
          <w:rFonts w:ascii="Arial" w:hAnsi="Arial" w:cs="Arial"/>
          <w:bCs/>
          <w:iCs/>
        </w:rPr>
        <w:t>(</w:t>
      </w:r>
      <w:proofErr w:type="gramEnd"/>
      <w:r w:rsidRPr="00634880">
        <w:rPr>
          <w:rFonts w:ascii="Arial" w:hAnsi="Arial" w:cs="Arial"/>
          <w:bCs/>
          <w:iCs/>
        </w:rPr>
        <w:t>AM), ___</w:t>
      </w:r>
      <w:r w:rsidR="00634880">
        <w:rPr>
          <w:rFonts w:ascii="Arial" w:hAnsi="Arial" w:cs="Arial"/>
          <w:bCs/>
          <w:iCs/>
        </w:rPr>
        <w:t xml:space="preserve"> </w:t>
      </w:r>
      <w:r w:rsidRPr="00634880">
        <w:rPr>
          <w:rFonts w:ascii="Arial" w:hAnsi="Arial" w:cs="Arial"/>
          <w:bCs/>
          <w:iCs/>
        </w:rPr>
        <w:t>de</w:t>
      </w:r>
      <w:r w:rsidR="00634880">
        <w:rPr>
          <w:rFonts w:ascii="Arial" w:hAnsi="Arial" w:cs="Arial"/>
          <w:bCs/>
          <w:iCs/>
        </w:rPr>
        <w:t xml:space="preserve"> </w:t>
      </w:r>
      <w:r w:rsidRPr="00634880">
        <w:rPr>
          <w:rFonts w:ascii="Arial" w:hAnsi="Arial" w:cs="Arial"/>
          <w:bCs/>
          <w:iCs/>
        </w:rPr>
        <w:t>__________de_____.</w:t>
      </w:r>
    </w:p>
    <w:p w:rsidR="00B13B95" w:rsidRPr="00634880" w:rsidRDefault="00B13B95" w:rsidP="00B13B95">
      <w:pPr>
        <w:tabs>
          <w:tab w:val="left" w:pos="709"/>
        </w:tabs>
        <w:jc w:val="center"/>
        <w:rPr>
          <w:rFonts w:ascii="Arial" w:hAnsi="Arial" w:cs="Arial"/>
          <w:bCs/>
          <w:iCs/>
        </w:rPr>
      </w:pPr>
    </w:p>
    <w:p w:rsidR="00B13B95" w:rsidRPr="00634880" w:rsidRDefault="00B13B95" w:rsidP="00B13B95">
      <w:pPr>
        <w:tabs>
          <w:tab w:val="left" w:pos="709"/>
        </w:tabs>
        <w:jc w:val="center"/>
        <w:rPr>
          <w:rFonts w:ascii="Arial" w:hAnsi="Arial" w:cs="Arial"/>
          <w:b/>
          <w:bCs/>
          <w:iCs/>
          <w:u w:val="single"/>
        </w:rPr>
      </w:pPr>
      <w:r w:rsidRPr="00634880">
        <w:rPr>
          <w:rFonts w:ascii="Arial" w:hAnsi="Arial" w:cs="Arial"/>
          <w:b/>
          <w:bCs/>
          <w:iCs/>
          <w:u w:val="single"/>
        </w:rPr>
        <w:t>___________________</w:t>
      </w:r>
      <w:bookmarkStart w:id="0" w:name="_GoBack"/>
      <w:bookmarkEnd w:id="0"/>
      <w:r w:rsidRPr="00634880">
        <w:rPr>
          <w:rFonts w:ascii="Arial" w:hAnsi="Arial" w:cs="Arial"/>
          <w:b/>
          <w:bCs/>
          <w:iCs/>
          <w:u w:val="single"/>
        </w:rPr>
        <w:t>___________________</w:t>
      </w:r>
    </w:p>
    <w:p w:rsidR="00B13B95" w:rsidRPr="00634880" w:rsidRDefault="00B13B95" w:rsidP="00B13B95">
      <w:pPr>
        <w:tabs>
          <w:tab w:val="left" w:pos="709"/>
        </w:tabs>
        <w:jc w:val="center"/>
        <w:rPr>
          <w:rFonts w:ascii="Arial" w:hAnsi="Arial" w:cs="Arial"/>
          <w:bCs/>
          <w:iCs/>
          <w:color w:val="000000" w:themeColor="text1"/>
        </w:rPr>
      </w:pPr>
      <w:r w:rsidRPr="00634880">
        <w:rPr>
          <w:rFonts w:ascii="Arial" w:hAnsi="Arial" w:cs="Arial"/>
          <w:bCs/>
          <w:iCs/>
          <w:color w:val="000000" w:themeColor="text1"/>
        </w:rPr>
        <w:t>Assinatura do Responsável Legal</w:t>
      </w:r>
    </w:p>
    <w:p w:rsidR="00B13B95" w:rsidRPr="00634880" w:rsidRDefault="00B13B95" w:rsidP="00B13B95">
      <w:pPr>
        <w:tabs>
          <w:tab w:val="left" w:pos="709"/>
        </w:tabs>
        <w:jc w:val="center"/>
        <w:rPr>
          <w:rFonts w:ascii="Arial" w:hAnsi="Arial" w:cs="Arial"/>
          <w:bCs/>
          <w:iCs/>
          <w:color w:val="000000" w:themeColor="text1"/>
        </w:rPr>
      </w:pPr>
      <w:r w:rsidRPr="00634880">
        <w:rPr>
          <w:rFonts w:ascii="Arial" w:hAnsi="Arial" w:cs="Arial"/>
          <w:bCs/>
          <w:iCs/>
          <w:color w:val="000000" w:themeColor="text1"/>
        </w:rPr>
        <w:t>Prefeito/Presidente</w:t>
      </w:r>
    </w:p>
    <w:p w:rsidR="00BB3789" w:rsidRPr="002A3A75" w:rsidRDefault="00BB3789" w:rsidP="001A0AD0">
      <w:pPr>
        <w:jc w:val="both"/>
        <w:rPr>
          <w:rFonts w:eastAsia="Arial Unicode MS" w:cstheme="minorHAnsi"/>
          <w:b/>
          <w:bCs/>
        </w:rPr>
      </w:pPr>
    </w:p>
    <w:sectPr w:rsidR="00BB3789" w:rsidRPr="002A3A75" w:rsidSect="006D41A6">
      <w:headerReference w:type="default" r:id="rId8"/>
      <w:footerReference w:type="default" r:id="rId9"/>
      <w:pgSz w:w="11906" w:h="16838" w:code="9"/>
      <w:pgMar w:top="1418" w:right="1416" w:bottom="1418" w:left="1701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02" w:rsidRDefault="00037E02">
      <w:r>
        <w:separator/>
      </w:r>
    </w:p>
  </w:endnote>
  <w:endnote w:type="continuationSeparator" w:id="0">
    <w:p w:rsidR="00037E02" w:rsidRDefault="0003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FE" w:rsidRPr="00A811CC" w:rsidRDefault="006245AB" w:rsidP="0091117F">
    <w:pPr>
      <w:pStyle w:val="Rodap"/>
      <w:rPr>
        <w:rFonts w:ascii="Guardian Egyp Thin" w:hAnsi="Guardian Egyp Thin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2101215</wp:posOffset>
          </wp:positionH>
          <wp:positionV relativeFrom="paragraph">
            <wp:posOffset>-16510</wp:posOffset>
          </wp:positionV>
          <wp:extent cx="990600" cy="56007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SEDUC-+-SEJEL-+-GOV-(horizontal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5" t="33767" r="68595" b="37013"/>
                  <a:stretch/>
                </pic:blipFill>
                <pic:spPr bwMode="auto">
                  <a:xfrm>
                    <a:off x="0" y="0"/>
                    <a:ext cx="990600" cy="56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37E02">
      <w:rPr>
        <w:noProof/>
        <w:highlight w:val="yellow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2050" type="#_x0000_t202" style="position:absolute;margin-left:-56.25pt;margin-top:19.1pt;width:204pt;height:29.25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" filled="f" stroked="f" strokeweight=".5pt">
          <v:textbox>
            <w:txbxContent>
              <w:p w:rsidR="00006EFE" w:rsidRPr="0037520A" w:rsidRDefault="00006EFE" w:rsidP="0091117F">
                <w:pPr>
                  <w:pStyle w:val="Rodap"/>
                  <w:tabs>
                    <w:tab w:val="right" w:pos="10065"/>
                  </w:tabs>
                  <w:ind w:right="141"/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</w:rPr>
                </w:pPr>
                <w:r w:rsidRPr="0037520A"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</w:rPr>
                  <w:t>Avenida Waldomiro Lusto</w:t>
                </w:r>
                <w:r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</w:rPr>
                  <w:t>s</w:t>
                </w:r>
                <w:r w:rsidRPr="0037520A"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</w:rPr>
                  <w:t>a, 250. Japiim II</w:t>
                </w:r>
              </w:p>
              <w:p w:rsidR="00006EFE" w:rsidRPr="0037520A" w:rsidRDefault="00006EFE" w:rsidP="0091117F">
                <w:pPr>
                  <w:pStyle w:val="Rodap"/>
                  <w:tabs>
                    <w:tab w:val="right" w:pos="10065"/>
                  </w:tabs>
                  <w:ind w:right="141"/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</w:rPr>
                </w:pPr>
                <w:r w:rsidRPr="0037520A"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</w:rPr>
                  <w:t xml:space="preserve">Manaus-AM - CEP </w:t>
                </w:r>
                <w:r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</w:rPr>
                  <w:t>69076</w:t>
                </w:r>
                <w:r w:rsidRPr="0037520A">
                  <w:rPr>
                    <w:rFonts w:ascii="Arial" w:hAnsi="Arial" w:cs="Arial"/>
                    <w:b/>
                    <w:color w:val="17365D" w:themeColor="text2" w:themeShade="BF"/>
                    <w:sz w:val="18"/>
                    <w:szCs w:val="18"/>
                  </w:rPr>
                  <w:t>-830</w:t>
                </w:r>
              </w:p>
              <w:p w:rsidR="00006EFE" w:rsidRPr="00A811CC" w:rsidRDefault="00006EFE"/>
            </w:txbxContent>
          </v:textbox>
          <w10:wrap anchorx="margin"/>
        </v:shape>
      </w:pict>
    </w:r>
    <w:r w:rsidR="00006EFE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5076825</wp:posOffset>
          </wp:positionH>
          <wp:positionV relativeFrom="paragraph">
            <wp:posOffset>92075</wp:posOffset>
          </wp:positionV>
          <wp:extent cx="2476500" cy="7334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E02">
      <w:rPr>
        <w:noProof/>
        <w:highlight w:val="yellow"/>
        <w:lang w:eastAsia="pt-BR"/>
      </w:rPr>
      <w:pict>
        <v:rect id="Retângulo 8" o:spid="_x0000_s2049" style="position:absolute;margin-left:-85.65pt;margin-top:105.75pt;width:595pt;height:28.3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02" w:rsidRDefault="00037E02">
      <w:r>
        <w:separator/>
      </w:r>
    </w:p>
  </w:footnote>
  <w:footnote w:type="continuationSeparator" w:id="0">
    <w:p w:rsidR="00037E02" w:rsidRDefault="0003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D0" w:rsidRDefault="001A0AD0" w:rsidP="0091117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1358265</wp:posOffset>
          </wp:positionH>
          <wp:positionV relativeFrom="paragraph">
            <wp:posOffset>40005</wp:posOffset>
          </wp:positionV>
          <wp:extent cx="2524125" cy="904875"/>
          <wp:effectExtent l="19050" t="0" r="9525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0AD0" w:rsidRDefault="001A0AD0" w:rsidP="0091117F">
    <w:pPr>
      <w:pStyle w:val="Cabealho"/>
      <w:jc w:val="center"/>
    </w:pPr>
  </w:p>
  <w:p w:rsidR="001A0AD0" w:rsidRDefault="001A0AD0" w:rsidP="0091117F">
    <w:pPr>
      <w:pStyle w:val="Cabealho"/>
      <w:jc w:val="center"/>
    </w:pPr>
  </w:p>
  <w:p w:rsidR="001A0AD0" w:rsidRDefault="001A0AD0" w:rsidP="0091117F">
    <w:pPr>
      <w:pStyle w:val="Cabealho"/>
      <w:jc w:val="center"/>
    </w:pPr>
  </w:p>
  <w:p w:rsidR="001A0AD0" w:rsidRDefault="001A0AD0" w:rsidP="0091117F">
    <w:pPr>
      <w:pStyle w:val="Cabealho"/>
      <w:jc w:val="center"/>
    </w:pPr>
  </w:p>
  <w:p w:rsidR="00006EFE" w:rsidRPr="001B3CC5" w:rsidRDefault="00006EFE" w:rsidP="0091117F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7A3"/>
    <w:multiLevelType w:val="hybridMultilevel"/>
    <w:tmpl w:val="5F1885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577FD"/>
    <w:multiLevelType w:val="hybridMultilevel"/>
    <w:tmpl w:val="0EF4EA8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675A9"/>
    <w:multiLevelType w:val="hybridMultilevel"/>
    <w:tmpl w:val="70003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938C5"/>
    <w:multiLevelType w:val="hybridMultilevel"/>
    <w:tmpl w:val="4132AB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7043"/>
    <w:multiLevelType w:val="hybridMultilevel"/>
    <w:tmpl w:val="08E6A3FC"/>
    <w:lvl w:ilvl="0" w:tplc="68480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6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01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6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A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06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4F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E2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605478"/>
    <w:multiLevelType w:val="hybridMultilevel"/>
    <w:tmpl w:val="E2E88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7521"/>
    <w:multiLevelType w:val="hybridMultilevel"/>
    <w:tmpl w:val="7168471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F93AFF"/>
    <w:multiLevelType w:val="hybridMultilevel"/>
    <w:tmpl w:val="14926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26C46"/>
    <w:multiLevelType w:val="hybridMultilevel"/>
    <w:tmpl w:val="FD5EAE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00FFC"/>
    <w:multiLevelType w:val="hybridMultilevel"/>
    <w:tmpl w:val="BA4207B0"/>
    <w:lvl w:ilvl="0" w:tplc="3732032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0876A8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3C0D0B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83623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8CA39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74665D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D823D8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5C81A9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77677D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7B87117"/>
    <w:multiLevelType w:val="hybridMultilevel"/>
    <w:tmpl w:val="85C42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B1944"/>
    <w:multiLevelType w:val="hybridMultilevel"/>
    <w:tmpl w:val="E196DAC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AF7454"/>
    <w:multiLevelType w:val="hybridMultilevel"/>
    <w:tmpl w:val="F46A394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96E2401"/>
    <w:multiLevelType w:val="hybridMultilevel"/>
    <w:tmpl w:val="069C0C5C"/>
    <w:lvl w:ilvl="0" w:tplc="6F6E3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A8DCE">
      <w:start w:val="1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8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05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82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A2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A2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4C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C7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E21714B"/>
    <w:multiLevelType w:val="hybridMultilevel"/>
    <w:tmpl w:val="459CC178"/>
    <w:lvl w:ilvl="0" w:tplc="A600EBA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7E69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71C5A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126058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434B4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62A1B2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08772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E60A44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B7AD54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E6D4023"/>
    <w:multiLevelType w:val="hybridMultilevel"/>
    <w:tmpl w:val="6660F1B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47E69F0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plc="B71C5A6E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plc="91260586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plc="5434B4A2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plc="562A1B26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plc="FF087720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plc="8E60A44A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plc="5B7AD546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16">
    <w:nsid w:val="30A30F96"/>
    <w:multiLevelType w:val="hybridMultilevel"/>
    <w:tmpl w:val="36EAFDA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24A7715"/>
    <w:multiLevelType w:val="hybridMultilevel"/>
    <w:tmpl w:val="7C7C0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F06"/>
    <w:multiLevelType w:val="hybridMultilevel"/>
    <w:tmpl w:val="446425F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B5907BB"/>
    <w:multiLevelType w:val="hybridMultilevel"/>
    <w:tmpl w:val="99AE1C5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33B1D"/>
    <w:multiLevelType w:val="hybridMultilevel"/>
    <w:tmpl w:val="033C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305F2"/>
    <w:multiLevelType w:val="hybridMultilevel"/>
    <w:tmpl w:val="AADAD7FA"/>
    <w:lvl w:ilvl="0" w:tplc="3B9429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6475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7C4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C1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8F3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C4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8F3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AB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CC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9F7E38"/>
    <w:multiLevelType w:val="hybridMultilevel"/>
    <w:tmpl w:val="03D08F5A"/>
    <w:lvl w:ilvl="0" w:tplc="0292E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3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89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64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6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0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C0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68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173FC1"/>
    <w:multiLevelType w:val="hybridMultilevel"/>
    <w:tmpl w:val="0BB8CC58"/>
    <w:lvl w:ilvl="0" w:tplc="CB7C0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2F4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A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4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675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26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32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E3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88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8F28B9"/>
    <w:multiLevelType w:val="hybridMultilevel"/>
    <w:tmpl w:val="FF72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21B56"/>
    <w:multiLevelType w:val="hybridMultilevel"/>
    <w:tmpl w:val="B42C85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F73A2"/>
    <w:multiLevelType w:val="hybridMultilevel"/>
    <w:tmpl w:val="660443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FD0C04"/>
    <w:multiLevelType w:val="hybridMultilevel"/>
    <w:tmpl w:val="6BE8275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F32588B"/>
    <w:multiLevelType w:val="hybridMultilevel"/>
    <w:tmpl w:val="28104792"/>
    <w:lvl w:ilvl="0" w:tplc="02D4CC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A454B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E668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5E63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3B582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A0463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3D24D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E665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030A52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9">
    <w:nsid w:val="61BE7DD3"/>
    <w:multiLevelType w:val="hybridMultilevel"/>
    <w:tmpl w:val="97923F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903A0"/>
    <w:multiLevelType w:val="hybridMultilevel"/>
    <w:tmpl w:val="9B56B2CA"/>
    <w:lvl w:ilvl="0" w:tplc="5F5A56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99CF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ECEA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D2E4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04441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D101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D487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64E0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C26C1D1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1">
    <w:nsid w:val="71DC4603"/>
    <w:multiLevelType w:val="hybridMultilevel"/>
    <w:tmpl w:val="3BD6F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749C4"/>
    <w:multiLevelType w:val="hybridMultilevel"/>
    <w:tmpl w:val="70F631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015991"/>
    <w:multiLevelType w:val="hybridMultilevel"/>
    <w:tmpl w:val="947C06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4D4688"/>
    <w:multiLevelType w:val="hybridMultilevel"/>
    <w:tmpl w:val="21B81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9703A"/>
    <w:multiLevelType w:val="hybridMultilevel"/>
    <w:tmpl w:val="7442950A"/>
    <w:lvl w:ilvl="0" w:tplc="33583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EA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06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6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A8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4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C0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C0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E0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91B4AE7"/>
    <w:multiLevelType w:val="hybridMultilevel"/>
    <w:tmpl w:val="FBC8E5F6"/>
    <w:lvl w:ilvl="0" w:tplc="A0160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952560"/>
    <w:multiLevelType w:val="hybridMultilevel"/>
    <w:tmpl w:val="19E8559C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9"/>
  </w:num>
  <w:num w:numId="5">
    <w:abstractNumId w:val="15"/>
  </w:num>
  <w:num w:numId="6">
    <w:abstractNumId w:val="36"/>
  </w:num>
  <w:num w:numId="7">
    <w:abstractNumId w:val="7"/>
  </w:num>
  <w:num w:numId="8">
    <w:abstractNumId w:val="37"/>
  </w:num>
  <w:num w:numId="9">
    <w:abstractNumId w:val="0"/>
  </w:num>
  <w:num w:numId="10">
    <w:abstractNumId w:val="8"/>
  </w:num>
  <w:num w:numId="11">
    <w:abstractNumId w:val="18"/>
  </w:num>
  <w:num w:numId="12">
    <w:abstractNumId w:val="26"/>
  </w:num>
  <w:num w:numId="13">
    <w:abstractNumId w:val="3"/>
  </w:num>
  <w:num w:numId="14">
    <w:abstractNumId w:val="20"/>
  </w:num>
  <w:num w:numId="15">
    <w:abstractNumId w:val="32"/>
  </w:num>
  <w:num w:numId="16">
    <w:abstractNumId w:val="34"/>
  </w:num>
  <w:num w:numId="17">
    <w:abstractNumId w:val="13"/>
  </w:num>
  <w:num w:numId="18">
    <w:abstractNumId w:val="35"/>
  </w:num>
  <w:num w:numId="19">
    <w:abstractNumId w:val="21"/>
  </w:num>
  <w:num w:numId="20">
    <w:abstractNumId w:val="23"/>
  </w:num>
  <w:num w:numId="21">
    <w:abstractNumId w:val="22"/>
  </w:num>
  <w:num w:numId="22">
    <w:abstractNumId w:val="4"/>
  </w:num>
  <w:num w:numId="23">
    <w:abstractNumId w:val="24"/>
  </w:num>
  <w:num w:numId="24">
    <w:abstractNumId w:val="17"/>
  </w:num>
  <w:num w:numId="25">
    <w:abstractNumId w:val="28"/>
  </w:num>
  <w:num w:numId="26">
    <w:abstractNumId w:val="30"/>
  </w:num>
  <w:num w:numId="27">
    <w:abstractNumId w:val="12"/>
  </w:num>
  <w:num w:numId="28">
    <w:abstractNumId w:val="11"/>
  </w:num>
  <w:num w:numId="29">
    <w:abstractNumId w:val="2"/>
  </w:num>
  <w:num w:numId="30">
    <w:abstractNumId w:val="16"/>
  </w:num>
  <w:num w:numId="31">
    <w:abstractNumId w:val="10"/>
  </w:num>
  <w:num w:numId="32">
    <w:abstractNumId w:val="31"/>
  </w:num>
  <w:num w:numId="33">
    <w:abstractNumId w:val="25"/>
  </w:num>
  <w:num w:numId="34">
    <w:abstractNumId w:val="33"/>
  </w:num>
  <w:num w:numId="35">
    <w:abstractNumId w:val="6"/>
  </w:num>
  <w:num w:numId="36">
    <w:abstractNumId w:val="27"/>
  </w:num>
  <w:num w:numId="37">
    <w:abstractNumId w:val="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902"/>
    <w:rsid w:val="00006EFE"/>
    <w:rsid w:val="000075F3"/>
    <w:rsid w:val="000115DD"/>
    <w:rsid w:val="0001182E"/>
    <w:rsid w:val="00012283"/>
    <w:rsid w:val="0001535C"/>
    <w:rsid w:val="00015DB0"/>
    <w:rsid w:val="00020516"/>
    <w:rsid w:val="00026687"/>
    <w:rsid w:val="00037E02"/>
    <w:rsid w:val="00040FD6"/>
    <w:rsid w:val="00041C33"/>
    <w:rsid w:val="00051E41"/>
    <w:rsid w:val="00064BBC"/>
    <w:rsid w:val="00065526"/>
    <w:rsid w:val="00074573"/>
    <w:rsid w:val="000B396D"/>
    <w:rsid w:val="000B6894"/>
    <w:rsid w:val="000B7DD2"/>
    <w:rsid w:val="000E09B8"/>
    <w:rsid w:val="000E0EF2"/>
    <w:rsid w:val="000E1F6B"/>
    <w:rsid w:val="000E2D41"/>
    <w:rsid w:val="000E53C0"/>
    <w:rsid w:val="000F1A8D"/>
    <w:rsid w:val="00104963"/>
    <w:rsid w:val="00105B4A"/>
    <w:rsid w:val="00112B87"/>
    <w:rsid w:val="00123782"/>
    <w:rsid w:val="00141E39"/>
    <w:rsid w:val="001427A7"/>
    <w:rsid w:val="00150723"/>
    <w:rsid w:val="001527E7"/>
    <w:rsid w:val="00152C8E"/>
    <w:rsid w:val="001601A9"/>
    <w:rsid w:val="00162DE0"/>
    <w:rsid w:val="00165502"/>
    <w:rsid w:val="00172460"/>
    <w:rsid w:val="00174D95"/>
    <w:rsid w:val="0018642E"/>
    <w:rsid w:val="00190804"/>
    <w:rsid w:val="00191C08"/>
    <w:rsid w:val="00192001"/>
    <w:rsid w:val="001A0AD0"/>
    <w:rsid w:val="001A17A6"/>
    <w:rsid w:val="001B3A42"/>
    <w:rsid w:val="001B3CC5"/>
    <w:rsid w:val="001C64FB"/>
    <w:rsid w:val="001D0F51"/>
    <w:rsid w:val="001E378F"/>
    <w:rsid w:val="00200B97"/>
    <w:rsid w:val="00210394"/>
    <w:rsid w:val="00231388"/>
    <w:rsid w:val="002409CD"/>
    <w:rsid w:val="002539CF"/>
    <w:rsid w:val="00256010"/>
    <w:rsid w:val="00257EFE"/>
    <w:rsid w:val="0026151A"/>
    <w:rsid w:val="00265714"/>
    <w:rsid w:val="00274944"/>
    <w:rsid w:val="0029420B"/>
    <w:rsid w:val="00297F96"/>
    <w:rsid w:val="002A3A75"/>
    <w:rsid w:val="002A4120"/>
    <w:rsid w:val="002B024E"/>
    <w:rsid w:val="002B5749"/>
    <w:rsid w:val="002D0478"/>
    <w:rsid w:val="002D22CA"/>
    <w:rsid w:val="002D6631"/>
    <w:rsid w:val="002E4EDB"/>
    <w:rsid w:val="002F4A9E"/>
    <w:rsid w:val="002F570F"/>
    <w:rsid w:val="002F5B19"/>
    <w:rsid w:val="00314748"/>
    <w:rsid w:val="00323F9F"/>
    <w:rsid w:val="00324492"/>
    <w:rsid w:val="00347EE2"/>
    <w:rsid w:val="00350BF2"/>
    <w:rsid w:val="003625BB"/>
    <w:rsid w:val="00362B08"/>
    <w:rsid w:val="00366930"/>
    <w:rsid w:val="00370881"/>
    <w:rsid w:val="00371D63"/>
    <w:rsid w:val="00374AC3"/>
    <w:rsid w:val="0037579B"/>
    <w:rsid w:val="00397C50"/>
    <w:rsid w:val="003A4790"/>
    <w:rsid w:val="003A7D90"/>
    <w:rsid w:val="003B58E3"/>
    <w:rsid w:val="003C25EE"/>
    <w:rsid w:val="003C6DF6"/>
    <w:rsid w:val="003D7713"/>
    <w:rsid w:val="003E322A"/>
    <w:rsid w:val="003F167E"/>
    <w:rsid w:val="00400729"/>
    <w:rsid w:val="00411E19"/>
    <w:rsid w:val="0042229E"/>
    <w:rsid w:val="004241BD"/>
    <w:rsid w:val="0043431B"/>
    <w:rsid w:val="00443550"/>
    <w:rsid w:val="004509DF"/>
    <w:rsid w:val="00452296"/>
    <w:rsid w:val="00463936"/>
    <w:rsid w:val="00467600"/>
    <w:rsid w:val="00467700"/>
    <w:rsid w:val="004758DB"/>
    <w:rsid w:val="00484796"/>
    <w:rsid w:val="00493302"/>
    <w:rsid w:val="00493FA0"/>
    <w:rsid w:val="004B384E"/>
    <w:rsid w:val="004B6072"/>
    <w:rsid w:val="004C6DD1"/>
    <w:rsid w:val="004D22B6"/>
    <w:rsid w:val="004E26E5"/>
    <w:rsid w:val="00507064"/>
    <w:rsid w:val="00507277"/>
    <w:rsid w:val="005107E6"/>
    <w:rsid w:val="005172E5"/>
    <w:rsid w:val="00525658"/>
    <w:rsid w:val="00527A73"/>
    <w:rsid w:val="00530811"/>
    <w:rsid w:val="00540295"/>
    <w:rsid w:val="00544259"/>
    <w:rsid w:val="00545927"/>
    <w:rsid w:val="00546EAE"/>
    <w:rsid w:val="00550771"/>
    <w:rsid w:val="0055347E"/>
    <w:rsid w:val="005645E0"/>
    <w:rsid w:val="00580774"/>
    <w:rsid w:val="005913B2"/>
    <w:rsid w:val="00591DF9"/>
    <w:rsid w:val="00591EFC"/>
    <w:rsid w:val="005A2B4C"/>
    <w:rsid w:val="005D1A6B"/>
    <w:rsid w:val="005E031A"/>
    <w:rsid w:val="005E59EE"/>
    <w:rsid w:val="005E6F6C"/>
    <w:rsid w:val="005F015A"/>
    <w:rsid w:val="005F12C8"/>
    <w:rsid w:val="005F485E"/>
    <w:rsid w:val="005F5A12"/>
    <w:rsid w:val="005F6B20"/>
    <w:rsid w:val="00604902"/>
    <w:rsid w:val="006175E2"/>
    <w:rsid w:val="006202B3"/>
    <w:rsid w:val="006211F1"/>
    <w:rsid w:val="00622031"/>
    <w:rsid w:val="006245AB"/>
    <w:rsid w:val="00626222"/>
    <w:rsid w:val="00634880"/>
    <w:rsid w:val="0064163D"/>
    <w:rsid w:val="0064643D"/>
    <w:rsid w:val="00650182"/>
    <w:rsid w:val="0067148F"/>
    <w:rsid w:val="006807A2"/>
    <w:rsid w:val="00693F01"/>
    <w:rsid w:val="006976CD"/>
    <w:rsid w:val="006A58BA"/>
    <w:rsid w:val="006A74A9"/>
    <w:rsid w:val="006B054D"/>
    <w:rsid w:val="006C09EA"/>
    <w:rsid w:val="006C0D11"/>
    <w:rsid w:val="006C1274"/>
    <w:rsid w:val="006D1551"/>
    <w:rsid w:val="006D3B43"/>
    <w:rsid w:val="006D41A6"/>
    <w:rsid w:val="006E2983"/>
    <w:rsid w:val="006E4999"/>
    <w:rsid w:val="006E68C1"/>
    <w:rsid w:val="006F0D9F"/>
    <w:rsid w:val="006F152B"/>
    <w:rsid w:val="006F3322"/>
    <w:rsid w:val="00724DB7"/>
    <w:rsid w:val="0073546C"/>
    <w:rsid w:val="00746ED2"/>
    <w:rsid w:val="007470AE"/>
    <w:rsid w:val="00747F89"/>
    <w:rsid w:val="00752A4E"/>
    <w:rsid w:val="00756B9C"/>
    <w:rsid w:val="00763C5C"/>
    <w:rsid w:val="00764383"/>
    <w:rsid w:val="00780ED6"/>
    <w:rsid w:val="00781BF4"/>
    <w:rsid w:val="007836DB"/>
    <w:rsid w:val="00795F81"/>
    <w:rsid w:val="007A1844"/>
    <w:rsid w:val="007B3163"/>
    <w:rsid w:val="007B59C4"/>
    <w:rsid w:val="007C18E9"/>
    <w:rsid w:val="007D01F9"/>
    <w:rsid w:val="007E4634"/>
    <w:rsid w:val="007E7890"/>
    <w:rsid w:val="008042BA"/>
    <w:rsid w:val="0082217C"/>
    <w:rsid w:val="00851BFB"/>
    <w:rsid w:val="008611C7"/>
    <w:rsid w:val="00867D8C"/>
    <w:rsid w:val="00872F54"/>
    <w:rsid w:val="008769D5"/>
    <w:rsid w:val="00876A0F"/>
    <w:rsid w:val="008862DE"/>
    <w:rsid w:val="0088714C"/>
    <w:rsid w:val="00892BBB"/>
    <w:rsid w:val="008A2484"/>
    <w:rsid w:val="008B2BB8"/>
    <w:rsid w:val="008B32C7"/>
    <w:rsid w:val="008C147C"/>
    <w:rsid w:val="008C214A"/>
    <w:rsid w:val="008C219B"/>
    <w:rsid w:val="008F0FFE"/>
    <w:rsid w:val="008F1795"/>
    <w:rsid w:val="008F3982"/>
    <w:rsid w:val="0091117F"/>
    <w:rsid w:val="00913BF3"/>
    <w:rsid w:val="00932B2A"/>
    <w:rsid w:val="00933248"/>
    <w:rsid w:val="00933A7C"/>
    <w:rsid w:val="00952D33"/>
    <w:rsid w:val="00954140"/>
    <w:rsid w:val="00955AD5"/>
    <w:rsid w:val="00956253"/>
    <w:rsid w:val="009577C5"/>
    <w:rsid w:val="009601F0"/>
    <w:rsid w:val="009619C5"/>
    <w:rsid w:val="009624FC"/>
    <w:rsid w:val="00966D55"/>
    <w:rsid w:val="00991EA1"/>
    <w:rsid w:val="00995B25"/>
    <w:rsid w:val="00996C65"/>
    <w:rsid w:val="009A14F3"/>
    <w:rsid w:val="009A1A3E"/>
    <w:rsid w:val="009A5B61"/>
    <w:rsid w:val="009B12B1"/>
    <w:rsid w:val="009B31FA"/>
    <w:rsid w:val="009B363B"/>
    <w:rsid w:val="009B6489"/>
    <w:rsid w:val="009C42F9"/>
    <w:rsid w:val="009D2359"/>
    <w:rsid w:val="009F16E3"/>
    <w:rsid w:val="009F2F39"/>
    <w:rsid w:val="00A00351"/>
    <w:rsid w:val="00A00742"/>
    <w:rsid w:val="00A022BA"/>
    <w:rsid w:val="00A2456D"/>
    <w:rsid w:val="00A4287E"/>
    <w:rsid w:val="00A430EA"/>
    <w:rsid w:val="00A459A5"/>
    <w:rsid w:val="00A5203D"/>
    <w:rsid w:val="00A54EFE"/>
    <w:rsid w:val="00A61588"/>
    <w:rsid w:val="00A759DA"/>
    <w:rsid w:val="00A8418B"/>
    <w:rsid w:val="00A919D5"/>
    <w:rsid w:val="00A9391B"/>
    <w:rsid w:val="00A950AF"/>
    <w:rsid w:val="00AA482B"/>
    <w:rsid w:val="00AA4C0E"/>
    <w:rsid w:val="00AA57C0"/>
    <w:rsid w:val="00AA69E5"/>
    <w:rsid w:val="00AB05CB"/>
    <w:rsid w:val="00AB2513"/>
    <w:rsid w:val="00AB320C"/>
    <w:rsid w:val="00AC39AE"/>
    <w:rsid w:val="00AD761C"/>
    <w:rsid w:val="00AE6629"/>
    <w:rsid w:val="00AF11E7"/>
    <w:rsid w:val="00B027FA"/>
    <w:rsid w:val="00B11E76"/>
    <w:rsid w:val="00B13B95"/>
    <w:rsid w:val="00B219C7"/>
    <w:rsid w:val="00B363BC"/>
    <w:rsid w:val="00B3788E"/>
    <w:rsid w:val="00B42A35"/>
    <w:rsid w:val="00B506ED"/>
    <w:rsid w:val="00B658A9"/>
    <w:rsid w:val="00B70693"/>
    <w:rsid w:val="00B76434"/>
    <w:rsid w:val="00B77FE3"/>
    <w:rsid w:val="00B87032"/>
    <w:rsid w:val="00BB1468"/>
    <w:rsid w:val="00BB3789"/>
    <w:rsid w:val="00BC0824"/>
    <w:rsid w:val="00BC1DBF"/>
    <w:rsid w:val="00BD1A48"/>
    <w:rsid w:val="00BD2932"/>
    <w:rsid w:val="00BD5A4F"/>
    <w:rsid w:val="00BF686E"/>
    <w:rsid w:val="00C0465B"/>
    <w:rsid w:val="00C0502B"/>
    <w:rsid w:val="00C11129"/>
    <w:rsid w:val="00C34B56"/>
    <w:rsid w:val="00C40765"/>
    <w:rsid w:val="00C40AFB"/>
    <w:rsid w:val="00C516E4"/>
    <w:rsid w:val="00C57FB4"/>
    <w:rsid w:val="00C70698"/>
    <w:rsid w:val="00C8726D"/>
    <w:rsid w:val="00C94AAD"/>
    <w:rsid w:val="00CB1B5D"/>
    <w:rsid w:val="00CC3AD8"/>
    <w:rsid w:val="00CD693B"/>
    <w:rsid w:val="00CD6D96"/>
    <w:rsid w:val="00CE334B"/>
    <w:rsid w:val="00CE421D"/>
    <w:rsid w:val="00CE57EF"/>
    <w:rsid w:val="00CF02C0"/>
    <w:rsid w:val="00CF783B"/>
    <w:rsid w:val="00D04337"/>
    <w:rsid w:val="00D15B74"/>
    <w:rsid w:val="00D16ED0"/>
    <w:rsid w:val="00D278F7"/>
    <w:rsid w:val="00D35428"/>
    <w:rsid w:val="00D404A0"/>
    <w:rsid w:val="00D44FFB"/>
    <w:rsid w:val="00D63EC9"/>
    <w:rsid w:val="00D65FE2"/>
    <w:rsid w:val="00D674F9"/>
    <w:rsid w:val="00D710E0"/>
    <w:rsid w:val="00D72DEC"/>
    <w:rsid w:val="00D7630B"/>
    <w:rsid w:val="00D873E0"/>
    <w:rsid w:val="00D95C15"/>
    <w:rsid w:val="00DA1704"/>
    <w:rsid w:val="00DA1F5C"/>
    <w:rsid w:val="00DA73FE"/>
    <w:rsid w:val="00DA7D92"/>
    <w:rsid w:val="00DB0D40"/>
    <w:rsid w:val="00DB2093"/>
    <w:rsid w:val="00DB2A57"/>
    <w:rsid w:val="00DB42C3"/>
    <w:rsid w:val="00DB6E43"/>
    <w:rsid w:val="00DC1789"/>
    <w:rsid w:val="00DE1D7C"/>
    <w:rsid w:val="00DF0B0B"/>
    <w:rsid w:val="00E02659"/>
    <w:rsid w:val="00E16961"/>
    <w:rsid w:val="00E269C9"/>
    <w:rsid w:val="00E43F41"/>
    <w:rsid w:val="00E50080"/>
    <w:rsid w:val="00E661A0"/>
    <w:rsid w:val="00E67517"/>
    <w:rsid w:val="00E675A8"/>
    <w:rsid w:val="00E72CE2"/>
    <w:rsid w:val="00E904E4"/>
    <w:rsid w:val="00E95057"/>
    <w:rsid w:val="00EA4851"/>
    <w:rsid w:val="00EB2ADD"/>
    <w:rsid w:val="00EB32B2"/>
    <w:rsid w:val="00EB584A"/>
    <w:rsid w:val="00ED0E18"/>
    <w:rsid w:val="00ED3D82"/>
    <w:rsid w:val="00ED5E12"/>
    <w:rsid w:val="00ED6951"/>
    <w:rsid w:val="00EE1596"/>
    <w:rsid w:val="00EE385B"/>
    <w:rsid w:val="00EE6A2C"/>
    <w:rsid w:val="00EF5B3B"/>
    <w:rsid w:val="00F01205"/>
    <w:rsid w:val="00F0721B"/>
    <w:rsid w:val="00F21E19"/>
    <w:rsid w:val="00F21FC3"/>
    <w:rsid w:val="00F226A4"/>
    <w:rsid w:val="00F254FD"/>
    <w:rsid w:val="00F2644A"/>
    <w:rsid w:val="00F27FA1"/>
    <w:rsid w:val="00F3657A"/>
    <w:rsid w:val="00F3683B"/>
    <w:rsid w:val="00F368AF"/>
    <w:rsid w:val="00F4151E"/>
    <w:rsid w:val="00F52763"/>
    <w:rsid w:val="00F624B1"/>
    <w:rsid w:val="00F91E42"/>
    <w:rsid w:val="00FA2AB0"/>
    <w:rsid w:val="00FC3A25"/>
    <w:rsid w:val="00FC4F1A"/>
    <w:rsid w:val="00FC61C4"/>
    <w:rsid w:val="00FD29BC"/>
    <w:rsid w:val="00FD7FF9"/>
    <w:rsid w:val="00FE39DC"/>
    <w:rsid w:val="00FF4451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E95057"/>
  </w:style>
  <w:style w:type="paragraph" w:styleId="Rodap">
    <w:name w:val="footer"/>
    <w:basedOn w:val="Normal"/>
    <w:link w:val="RodapChar"/>
    <w:uiPriority w:val="99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95057"/>
  </w:style>
  <w:style w:type="paragraph" w:styleId="NormalWeb">
    <w:name w:val="Normal (Web)"/>
    <w:basedOn w:val="Normal"/>
    <w:uiPriority w:val="99"/>
    <w:unhideWhenUsed/>
    <w:rsid w:val="00E950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950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4F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0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-nfase11">
    <w:name w:val="Grade Clara - Ênfase 11"/>
    <w:basedOn w:val="Tabelanormal"/>
    <w:uiPriority w:val="62"/>
    <w:rsid w:val="00EE6A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5">
    <w:name w:val="Light Shading Accent 5"/>
    <w:basedOn w:val="Tabelanormal"/>
    <w:uiPriority w:val="60"/>
    <w:rsid w:val="00EE6A2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4">
    <w:name w:val="Light List Accent 4"/>
    <w:basedOn w:val="Tabelanormal"/>
    <w:uiPriority w:val="61"/>
    <w:rsid w:val="00EE6A2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EE6A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aClara-nfase11">
    <w:name w:val="Lista Clara - Ênfase 11"/>
    <w:basedOn w:val="Tabelanormal"/>
    <w:uiPriority w:val="61"/>
    <w:rsid w:val="00EE6A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07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771"/>
    <w:rPr>
      <w:rFonts w:ascii="Segoe UI" w:eastAsiaTheme="minorEastAsia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904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6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1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9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9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2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1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9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5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3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8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5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4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54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4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3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7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6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9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5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0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Yamille Jacauna</dc:creator>
  <cp:lastModifiedBy>Neila Lilian Farias Buzaglo</cp:lastModifiedBy>
  <cp:revision>4</cp:revision>
  <cp:lastPrinted>2021-01-11T14:09:00Z</cp:lastPrinted>
  <dcterms:created xsi:type="dcterms:W3CDTF">2021-02-22T14:57:00Z</dcterms:created>
  <dcterms:modified xsi:type="dcterms:W3CDTF">2022-02-11T14:30:00Z</dcterms:modified>
</cp:coreProperties>
</file>